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26DD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78A9DE9F" w14:textId="77777777" w:rsidR="00F468D1" w:rsidRDefault="00F468D1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7CE8102" w14:textId="77777777" w:rsidR="005C0B5F" w:rsidRPr="008E4536" w:rsidRDefault="005C0B5F" w:rsidP="005C0B5F">
      <w:pPr>
        <w:pStyle w:val="AralkYok"/>
        <w:jc w:val="both"/>
        <w:rPr>
          <w:rFonts w:ascii="Cambria" w:hAnsi="Cambria"/>
        </w:rPr>
      </w:pPr>
      <w:r w:rsidRPr="00E603CE">
        <w:rPr>
          <w:rFonts w:ascii="Cambria" w:hAnsi="Cambria"/>
        </w:rPr>
        <w:t xml:space="preserve">Bu talimatın amacı; Üniversitemiz yerleşkelerinde </w:t>
      </w:r>
      <w:r>
        <w:rPr>
          <w:rFonts w:ascii="Cambria" w:hAnsi="Cambria"/>
        </w:rPr>
        <w:t>yapım</w:t>
      </w:r>
      <w:r w:rsidR="00437158">
        <w:rPr>
          <w:rFonts w:ascii="Cambria" w:hAnsi="Cambria"/>
        </w:rPr>
        <w:t xml:space="preserve"> ve onarım</w:t>
      </w:r>
      <w:r>
        <w:rPr>
          <w:rFonts w:ascii="Cambria" w:hAnsi="Cambria"/>
        </w:rPr>
        <w:t xml:space="preserve"> işleri esnasında </w:t>
      </w:r>
      <w:r w:rsidRPr="008E4536">
        <w:rPr>
          <w:rFonts w:ascii="Cambria" w:hAnsi="Cambria"/>
        </w:rPr>
        <w:t xml:space="preserve">ve iş güvenliği kurallarına uygun şekilde </w:t>
      </w:r>
      <w:r w:rsidR="00AE09BC">
        <w:rPr>
          <w:rFonts w:ascii="Cambria" w:hAnsi="Cambria"/>
        </w:rPr>
        <w:t xml:space="preserve">baret kullanım şeklini </w:t>
      </w:r>
      <w:r>
        <w:rPr>
          <w:rFonts w:ascii="Cambria" w:hAnsi="Cambria"/>
        </w:rPr>
        <w:t xml:space="preserve">tanımlamaktır. </w:t>
      </w:r>
    </w:p>
    <w:p w14:paraId="3837FE52" w14:textId="77777777" w:rsidR="005C0B5F" w:rsidRPr="00454D81" w:rsidRDefault="005C0B5F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7246C66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2B5F7260" w14:textId="77777777" w:rsidR="00F468D1" w:rsidRDefault="00F468D1" w:rsidP="00CF09F7">
      <w:pPr>
        <w:pStyle w:val="AralkYok"/>
        <w:ind w:right="-1"/>
        <w:rPr>
          <w:color w:val="002060"/>
        </w:rPr>
      </w:pPr>
    </w:p>
    <w:p w14:paraId="07B3A73E" w14:textId="77777777" w:rsidR="00AE09BC" w:rsidRPr="008E4536" w:rsidRDefault="00AE09BC" w:rsidP="00AE09BC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Bu talimat; </w:t>
      </w:r>
      <w:r w:rsidRPr="008E4536">
        <w:rPr>
          <w:rFonts w:ascii="Cambria" w:hAnsi="Cambria"/>
        </w:rPr>
        <w:t xml:space="preserve">Üniversitemiz </w:t>
      </w:r>
      <w:r w:rsidRPr="00E603CE">
        <w:rPr>
          <w:rFonts w:ascii="Cambria" w:hAnsi="Cambria"/>
        </w:rPr>
        <w:t xml:space="preserve">yerleşkelerinde </w:t>
      </w:r>
      <w:r w:rsidR="00437158">
        <w:rPr>
          <w:rFonts w:ascii="Cambria" w:hAnsi="Cambria"/>
        </w:rPr>
        <w:t xml:space="preserve">gerçekleştirilen yapım ve onarım </w:t>
      </w:r>
      <w:r w:rsidR="00B605A9">
        <w:rPr>
          <w:rFonts w:ascii="Cambria" w:hAnsi="Cambria"/>
        </w:rPr>
        <w:t xml:space="preserve">faaliyetlerinde baret kullanılması gerektiren </w:t>
      </w:r>
      <w:r>
        <w:rPr>
          <w:rFonts w:ascii="Cambria" w:hAnsi="Cambria"/>
        </w:rPr>
        <w:t xml:space="preserve">tüm </w:t>
      </w:r>
      <w:r w:rsidR="00B605A9">
        <w:rPr>
          <w:rFonts w:ascii="Cambria" w:hAnsi="Cambria"/>
        </w:rPr>
        <w:t xml:space="preserve">işleri </w:t>
      </w:r>
      <w:r w:rsidRPr="008E4536">
        <w:rPr>
          <w:rFonts w:ascii="Cambria" w:hAnsi="Cambria"/>
        </w:rPr>
        <w:t>kapsar.</w:t>
      </w:r>
    </w:p>
    <w:p w14:paraId="1223AB40" w14:textId="77777777" w:rsidR="00AE09BC" w:rsidRPr="00454D81" w:rsidRDefault="00AE09BC" w:rsidP="00CF09F7">
      <w:pPr>
        <w:pStyle w:val="AralkYok"/>
        <w:ind w:right="-1"/>
        <w:rPr>
          <w:color w:val="002060"/>
        </w:rPr>
      </w:pPr>
    </w:p>
    <w:p w14:paraId="7D6D72CA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6AD9A697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AD8EEC2" w14:textId="77777777" w:rsidR="00B605A9" w:rsidRPr="008E4536" w:rsidRDefault="00B605A9" w:rsidP="00B605A9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 xml:space="preserve">Bu talimatın uygulanmasından Yapı İşleri ve Teknik Daire Başkanlığı, </w:t>
      </w:r>
      <w:hyperlink r:id="rId7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ile </w:t>
      </w:r>
      <w:r w:rsidRPr="008E4536">
        <w:rPr>
          <w:rFonts w:ascii="Cambria" w:hAnsi="Cambria"/>
        </w:rPr>
        <w:t>işi yapacak personel, hazırlanması ve revize edilmesinden Yapı İşleri ve Teknik Daire Başkanlığı</w:t>
      </w:r>
      <w:r>
        <w:rPr>
          <w:rFonts w:ascii="Cambria" w:hAnsi="Cambria"/>
        </w:rPr>
        <w:t xml:space="preserve"> ile</w:t>
      </w:r>
      <w:r w:rsidRPr="008E4536">
        <w:rPr>
          <w:rFonts w:ascii="Cambria" w:hAnsi="Cambria"/>
        </w:rPr>
        <w:t xml:space="preserve"> </w:t>
      </w:r>
      <w:hyperlink r:id="rId8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>sorumludur.</w:t>
      </w:r>
    </w:p>
    <w:p w14:paraId="2F4C64B7" w14:textId="77777777" w:rsidR="00F468D1" w:rsidRPr="00454D81" w:rsidRDefault="00F468D1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0C08AF6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159FC7FA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DC775AC" w14:textId="77777777" w:rsidR="00C406AC" w:rsidRPr="008E4536" w:rsidRDefault="00C406AC" w:rsidP="00C406AC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>Bu talimatta tanımlanması gereken herhangi bir kısaltma ve terim bulunmamaktadır.</w:t>
      </w:r>
    </w:p>
    <w:p w14:paraId="57FA15A2" w14:textId="77777777" w:rsidR="00C406AC" w:rsidRPr="00454D81" w:rsidRDefault="00C406AC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01CD300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5CD77719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100DA97" w14:textId="77777777" w:rsidR="00C406AC" w:rsidRPr="00C406AC" w:rsidRDefault="00C406AC" w:rsidP="00C406AC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406AC">
        <w:rPr>
          <w:rFonts w:ascii="Cambria" w:hAnsi="Cambria"/>
        </w:rPr>
        <w:t>Baş korumasının gerektiği tüm yerlerde uyarıya meydan vermeden baret kullanılacaktır.</w:t>
      </w:r>
    </w:p>
    <w:p w14:paraId="28CEAAE6" w14:textId="77777777" w:rsidR="00C406AC" w:rsidRPr="00C406AC" w:rsidRDefault="00C406AC" w:rsidP="00C406AC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406AC">
        <w:rPr>
          <w:rFonts w:ascii="Cambria" w:hAnsi="Cambria"/>
        </w:rPr>
        <w:t>Bütün baretler kırıklara, çatlaklara, aşınmalara, elektriğe veya kimyasal maddelerle temasa karşı her zaman kontrol edilecektir.</w:t>
      </w:r>
    </w:p>
    <w:p w14:paraId="1B7EFD71" w14:textId="77777777" w:rsidR="00C406AC" w:rsidRPr="00C406AC" w:rsidRDefault="00C406AC" w:rsidP="00C406AC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406AC">
        <w:rPr>
          <w:rFonts w:ascii="Cambria" w:hAnsi="Cambria"/>
        </w:rPr>
        <w:t>Kullanımda veya depolamada baretler karakteristiğine uygun olarak karşı korunacaktır.</w:t>
      </w:r>
    </w:p>
    <w:p w14:paraId="71CDA141" w14:textId="77777777" w:rsidR="00C406AC" w:rsidRPr="00C406AC" w:rsidRDefault="00C406AC" w:rsidP="00C406AC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406AC">
        <w:rPr>
          <w:rFonts w:ascii="Cambria" w:hAnsi="Cambria"/>
        </w:rPr>
        <w:t>Baretler asit, kimyevi madde veya boyadan etkilenmeyecek malzemeden imal edilmiş olacaktır.</w:t>
      </w:r>
    </w:p>
    <w:p w14:paraId="78B02635" w14:textId="77777777" w:rsidR="00C406AC" w:rsidRPr="00C406AC" w:rsidRDefault="00C406AC" w:rsidP="00C406AC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406AC">
        <w:rPr>
          <w:rFonts w:ascii="Cambria" w:hAnsi="Cambria"/>
        </w:rPr>
        <w:t xml:space="preserve">Baretler 60 </w:t>
      </w:r>
      <w:r w:rsidRPr="00C406AC">
        <w:rPr>
          <w:rFonts w:ascii="Cambria" w:hAnsi="Cambria"/>
        </w:rPr>
        <w:sym w:font="Symbol" w:char="F0B0"/>
      </w:r>
      <w:r w:rsidRPr="00C406AC">
        <w:rPr>
          <w:rFonts w:ascii="Cambria" w:hAnsi="Cambria"/>
        </w:rPr>
        <w:t>C lik sıcak su içinde orta dereceli deterjanla yıkanacak ve sıcak su ile durulanacaktır.</w:t>
      </w:r>
    </w:p>
    <w:p w14:paraId="18B6B92A" w14:textId="77777777" w:rsidR="00C406AC" w:rsidRPr="00C406AC" w:rsidRDefault="00C406AC" w:rsidP="00C406AC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C406AC">
        <w:rPr>
          <w:rFonts w:ascii="Cambria" w:hAnsi="Cambria"/>
        </w:rPr>
        <w:t>Elektrik işlerinde çalışan personelin kullanacağı baretlerde, delik olmamasına, üzerinde hiçbir metal parça bulunmamasına ve dış yüzeyinde su tutucu kanal ve benzeri bir şekilde imal ettirilmemesine veya satın alınmamasına dikkat edilecektir</w:t>
      </w:r>
    </w:p>
    <w:p w14:paraId="34EA481D" w14:textId="77777777" w:rsidR="00C406AC" w:rsidRPr="00454D81" w:rsidRDefault="00C406AC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ADD61CB" w14:textId="77777777" w:rsidR="00AF33AF" w:rsidRDefault="00AF33AF" w:rsidP="00AF33AF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14:paraId="39FD79BF" w14:textId="77777777" w:rsidR="00AF33AF" w:rsidRDefault="00AF33AF" w:rsidP="00AF33AF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4C34556D" w14:textId="77777777" w:rsidR="00AF33AF" w:rsidRDefault="00AF33AF" w:rsidP="00AF33AF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0EBE038D" w14:textId="77777777" w:rsidR="00AF33AF" w:rsidRDefault="00AF33AF" w:rsidP="00AF33AF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2A9B009B" w14:textId="77777777" w:rsidR="00AF33AF" w:rsidRDefault="00AF33AF" w:rsidP="00AF33AF">
      <w:pPr>
        <w:pStyle w:val="AralkYok"/>
        <w:ind w:left="1"/>
        <w:rPr>
          <w:rFonts w:ascii="Cambria" w:hAnsi="Cambria" w:cs="Times New Roman"/>
        </w:rPr>
      </w:pPr>
      <w:r>
        <w:rPr>
          <w:rFonts w:ascii="Cambria" w:hAnsi="Cambria" w:cs="Times New Roman"/>
        </w:rPr>
        <w:t>İç kaynaklı doküman bulunmamaktadır.</w:t>
      </w:r>
    </w:p>
    <w:p w14:paraId="1772FF9F" w14:textId="77777777" w:rsidR="00AF33AF" w:rsidRDefault="00AF33AF" w:rsidP="00AF33AF">
      <w:pPr>
        <w:pStyle w:val="AralkYok"/>
        <w:ind w:left="1"/>
        <w:rPr>
          <w:rFonts w:ascii="Cambria" w:hAnsi="Cambria"/>
          <w:color w:val="002060"/>
        </w:rPr>
      </w:pPr>
    </w:p>
    <w:p w14:paraId="31C52AEA" w14:textId="77777777" w:rsidR="00AF33AF" w:rsidRDefault="00AF33AF" w:rsidP="00AF33AF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740C16AA" w14:textId="77777777" w:rsidR="00AF33AF" w:rsidRDefault="00AF33AF" w:rsidP="00AF33A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ECE78CA" w14:textId="77777777" w:rsidR="00AF33AF" w:rsidRDefault="00AF33AF" w:rsidP="00AF33AF">
      <w:pPr>
        <w:pStyle w:val="AralkYok"/>
        <w:ind w:left="1"/>
        <w:rPr>
          <w:rFonts w:ascii="Cambria" w:hAnsi="Cambria" w:cs="Times New Roman"/>
        </w:rPr>
      </w:pPr>
      <w:r>
        <w:rPr>
          <w:rFonts w:ascii="Cambria" w:hAnsi="Cambria" w:cs="Times New Roman"/>
        </w:rPr>
        <w:t>Dış kaynaklı doküman bulunmamaktadır.</w:t>
      </w:r>
    </w:p>
    <w:p w14:paraId="21FC88C5" w14:textId="77777777" w:rsidR="004D4FAA" w:rsidRDefault="004D4FAA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7017A78F" w14:textId="77777777" w:rsidR="00AF33AF" w:rsidRDefault="00AF33AF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5684096A" w14:textId="77777777" w:rsidR="00AF33AF" w:rsidRDefault="00AF33AF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226A1A13" w14:textId="77777777" w:rsidR="00AF33AF" w:rsidRDefault="00AF33AF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5B771A53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339D0AD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sectPr w:rsidR="00BC7571" w:rsidRPr="004023B0" w:rsidSect="00402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05C8" w14:textId="77777777" w:rsidR="00DC3BE8" w:rsidRDefault="00DC3BE8" w:rsidP="00534F7F">
      <w:pPr>
        <w:spacing w:line="240" w:lineRule="auto"/>
      </w:pPr>
      <w:r>
        <w:separator/>
      </w:r>
    </w:p>
  </w:endnote>
  <w:endnote w:type="continuationSeparator" w:id="0">
    <w:p w14:paraId="43DF8C19" w14:textId="77777777" w:rsidR="00DC3BE8" w:rsidRDefault="00DC3BE8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70DB" w14:textId="77777777" w:rsidR="0054070E" w:rsidRDefault="005407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DD5A5B" w14:paraId="5A3F19B7" w14:textId="77777777" w:rsidTr="00CF0A82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67BF574E" w14:textId="77777777" w:rsidR="00DD5A5B" w:rsidRDefault="00DD5A5B" w:rsidP="00DD5A5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32852F71" w14:textId="77777777" w:rsidR="00DD5A5B" w:rsidRDefault="00DD5A5B" w:rsidP="00DD5A5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3A79CF4D" w14:textId="77777777" w:rsidR="00DD5A5B" w:rsidRDefault="00DD5A5B" w:rsidP="00DD5A5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6E12A139" w14:textId="77777777" w:rsidR="00DD5A5B" w:rsidRDefault="00DD5A5B" w:rsidP="00DD5A5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5BC00942" w14:textId="77777777" w:rsidR="00DD5A5B" w:rsidRDefault="00DD5A5B" w:rsidP="00DD5A5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71300510" w14:textId="77777777" w:rsidR="00DD5A5B" w:rsidRDefault="00DD5A5B" w:rsidP="00DD5A5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41CA78B1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A34B" w14:textId="77777777" w:rsidR="0054070E" w:rsidRDefault="005407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ADB9" w14:textId="77777777" w:rsidR="00DC3BE8" w:rsidRDefault="00DC3BE8" w:rsidP="00534F7F">
      <w:pPr>
        <w:spacing w:line="240" w:lineRule="auto"/>
      </w:pPr>
      <w:r>
        <w:separator/>
      </w:r>
    </w:p>
  </w:footnote>
  <w:footnote w:type="continuationSeparator" w:id="0">
    <w:p w14:paraId="5E4A13CA" w14:textId="77777777" w:rsidR="00DC3BE8" w:rsidRDefault="00DC3BE8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229B" w14:textId="77777777" w:rsidR="0054070E" w:rsidRDefault="00DC3BE8">
    <w:pPr>
      <w:pStyle w:val="stBilgi"/>
    </w:pPr>
    <w:r>
      <w:rPr>
        <w:noProof/>
        <w:lang w:val="tr-TR" w:eastAsia="tr-TR"/>
      </w:rPr>
      <w:pict w14:anchorId="6CB8C2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85063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685B54" w:rsidRPr="00653303" w14:paraId="6C1C07B5" w14:textId="77777777" w:rsidTr="00CE7758">
      <w:trPr>
        <w:trHeight w:hRule="exact" w:val="349"/>
      </w:trPr>
      <w:tc>
        <w:tcPr>
          <w:tcW w:w="1877" w:type="dxa"/>
          <w:vMerge w:val="restart"/>
        </w:tcPr>
        <w:p w14:paraId="1B97E583" w14:textId="77777777" w:rsidR="00685B54" w:rsidRPr="00FF6E58" w:rsidRDefault="00685B54" w:rsidP="00685B54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071D43BF" wp14:editId="08BCB628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2D4C8877" w14:textId="77777777" w:rsidR="00685B54" w:rsidRPr="0041225B" w:rsidRDefault="00685B54" w:rsidP="00685B54">
          <w:pPr>
            <w:pStyle w:val="AralkYok"/>
            <w:rPr>
              <w:rFonts w:ascii="Times New Roman" w:hAnsi="Times New Roman" w:cs="Times New Roman"/>
            </w:rPr>
          </w:pPr>
          <w:r w:rsidRPr="0041225B">
            <w:rPr>
              <w:rFonts w:ascii="Times New Roman" w:hAnsi="Times New Roman" w:cs="Times New Roman"/>
            </w:rPr>
            <w:t>YAPIM VE ONARIM İŞLERİNDE BARET KULLANIM TALİMATI</w:t>
          </w:r>
          <w:r w:rsidRPr="0041225B">
            <w:rPr>
              <w:rFonts w:ascii="Times New Roman" w:hAnsi="Times New Roman" w:cs="Times New Roman"/>
            </w:rPr>
            <w:tab/>
            <w:t xml:space="preserve"> </w:t>
          </w:r>
          <w:r w:rsidRPr="0041225B">
            <w:rPr>
              <w:rFonts w:ascii="Times New Roman" w:hAnsi="Times New Roman" w:cs="Times New Roman"/>
            </w:rPr>
            <w:tab/>
          </w:r>
        </w:p>
      </w:tc>
    </w:tr>
    <w:tr w:rsidR="00685B54" w:rsidRPr="00FF6E58" w14:paraId="58ACE0DB" w14:textId="77777777" w:rsidTr="00CE7758">
      <w:trPr>
        <w:trHeight w:hRule="exact" w:val="349"/>
      </w:trPr>
      <w:tc>
        <w:tcPr>
          <w:tcW w:w="1877" w:type="dxa"/>
          <w:vMerge/>
        </w:tcPr>
        <w:p w14:paraId="0A6099BA" w14:textId="77777777" w:rsidR="00685B54" w:rsidRPr="00FF6E58" w:rsidRDefault="00685B54" w:rsidP="00685B54">
          <w:pPr>
            <w:rPr>
              <w:rFonts w:ascii="Times New Roman"/>
            </w:rPr>
          </w:pPr>
        </w:p>
      </w:tc>
      <w:tc>
        <w:tcPr>
          <w:tcW w:w="1690" w:type="dxa"/>
        </w:tcPr>
        <w:p w14:paraId="36F6287F" w14:textId="77777777" w:rsidR="00685B54" w:rsidRPr="00FF6E58" w:rsidRDefault="00685B54" w:rsidP="00685B5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1C7C6542" w14:textId="77777777" w:rsidR="00685B54" w:rsidRPr="00FF6E58" w:rsidRDefault="00C01DF6" w:rsidP="00685B54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F370CB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53</w:t>
          </w:r>
        </w:p>
      </w:tc>
      <w:tc>
        <w:tcPr>
          <w:tcW w:w="2009" w:type="dxa"/>
        </w:tcPr>
        <w:p w14:paraId="6B4555A3" w14:textId="77777777" w:rsidR="00685B54" w:rsidRPr="00FF6E58" w:rsidRDefault="00685B54" w:rsidP="00685B5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5DF3450D" w14:textId="77777777" w:rsidR="00685B54" w:rsidRPr="00FF6E58" w:rsidRDefault="00685B54" w:rsidP="00685B5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685B54" w:rsidRPr="00FF6E58" w14:paraId="4F67024E" w14:textId="77777777" w:rsidTr="00CE7758">
      <w:trPr>
        <w:trHeight w:hRule="exact" w:val="349"/>
      </w:trPr>
      <w:tc>
        <w:tcPr>
          <w:tcW w:w="1877" w:type="dxa"/>
          <w:vMerge/>
        </w:tcPr>
        <w:p w14:paraId="7B3B294A" w14:textId="77777777" w:rsidR="00685B54" w:rsidRPr="00FF6E58" w:rsidRDefault="00685B54" w:rsidP="00685B54">
          <w:pPr>
            <w:rPr>
              <w:rFonts w:ascii="Times New Roman"/>
            </w:rPr>
          </w:pPr>
        </w:p>
      </w:tc>
      <w:tc>
        <w:tcPr>
          <w:tcW w:w="1690" w:type="dxa"/>
        </w:tcPr>
        <w:p w14:paraId="27AC0621" w14:textId="77777777" w:rsidR="00685B54" w:rsidRPr="00FF6E58" w:rsidRDefault="00685B54" w:rsidP="00685B5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0D73D86A" w14:textId="0C53656E" w:rsidR="00685B54" w:rsidRPr="00FF6E58" w:rsidRDefault="009F1152" w:rsidP="00685B54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3042055E" w14:textId="77777777" w:rsidR="00685B54" w:rsidRPr="00FF6E58" w:rsidRDefault="00685B54" w:rsidP="00685B5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6FD4BD17" w14:textId="77777777" w:rsidR="00685B54" w:rsidRPr="00FF6E58" w:rsidRDefault="00685B54" w:rsidP="00685B5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685B54" w:rsidRPr="00FF6E58" w14:paraId="60E5F787" w14:textId="77777777" w:rsidTr="00CE7758">
      <w:trPr>
        <w:trHeight w:hRule="exact" w:val="349"/>
      </w:trPr>
      <w:tc>
        <w:tcPr>
          <w:tcW w:w="1877" w:type="dxa"/>
          <w:vMerge/>
        </w:tcPr>
        <w:p w14:paraId="3DD05A5B" w14:textId="77777777" w:rsidR="00685B54" w:rsidRPr="00FF6E58" w:rsidRDefault="00685B54" w:rsidP="00685B54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7D271DBC" w14:textId="77777777" w:rsidR="00685B54" w:rsidRPr="00FF6E58" w:rsidRDefault="00685B54" w:rsidP="00685B54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60ACBCD7" w14:textId="77777777" w:rsidR="00685B54" w:rsidRPr="00FF6E58" w:rsidRDefault="00685B54" w:rsidP="00685B5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5DD57492" w14:textId="77777777" w:rsidR="00685B54" w:rsidRPr="00FF6E58" w:rsidRDefault="00685B54" w:rsidP="00685B54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7155E4DC" w14:textId="77777777" w:rsidR="004023B0" w:rsidRPr="004023B0" w:rsidRDefault="00DC3BE8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4AA4BF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85064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EF65" w14:textId="77777777" w:rsidR="0054070E" w:rsidRDefault="00DC3BE8">
    <w:pPr>
      <w:pStyle w:val="stBilgi"/>
    </w:pPr>
    <w:r>
      <w:rPr>
        <w:noProof/>
        <w:lang w:val="tr-TR" w:eastAsia="tr-TR"/>
      </w:rPr>
      <w:pict w14:anchorId="2D5CEA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85062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F80137"/>
    <w:multiLevelType w:val="hybridMultilevel"/>
    <w:tmpl w:val="7BD419A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871738">
    <w:abstractNumId w:val="1"/>
  </w:num>
  <w:num w:numId="2" w16cid:durableId="1938830034">
    <w:abstractNumId w:val="4"/>
  </w:num>
  <w:num w:numId="3" w16cid:durableId="153836508">
    <w:abstractNumId w:val="2"/>
  </w:num>
  <w:num w:numId="4" w16cid:durableId="555705099">
    <w:abstractNumId w:val="0"/>
  </w:num>
  <w:num w:numId="5" w16cid:durableId="171615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81BB3"/>
    <w:rsid w:val="000B69B4"/>
    <w:rsid w:val="00134E56"/>
    <w:rsid w:val="00164950"/>
    <w:rsid w:val="0016547C"/>
    <w:rsid w:val="001842CA"/>
    <w:rsid w:val="001F6332"/>
    <w:rsid w:val="001F6791"/>
    <w:rsid w:val="00233A1A"/>
    <w:rsid w:val="00236E1E"/>
    <w:rsid w:val="00242EC2"/>
    <w:rsid w:val="00247EBC"/>
    <w:rsid w:val="002A43AE"/>
    <w:rsid w:val="002B7653"/>
    <w:rsid w:val="002E5EBB"/>
    <w:rsid w:val="00322D79"/>
    <w:rsid w:val="003230A8"/>
    <w:rsid w:val="00365EE5"/>
    <w:rsid w:val="003952D9"/>
    <w:rsid w:val="003D035C"/>
    <w:rsid w:val="003E6757"/>
    <w:rsid w:val="003F7448"/>
    <w:rsid w:val="004023B0"/>
    <w:rsid w:val="004145EC"/>
    <w:rsid w:val="00437158"/>
    <w:rsid w:val="004501C3"/>
    <w:rsid w:val="004C2867"/>
    <w:rsid w:val="004D4FAA"/>
    <w:rsid w:val="004F27F3"/>
    <w:rsid w:val="00504796"/>
    <w:rsid w:val="00534F7F"/>
    <w:rsid w:val="0054070E"/>
    <w:rsid w:val="00551B24"/>
    <w:rsid w:val="005B5AD0"/>
    <w:rsid w:val="005C0B5F"/>
    <w:rsid w:val="005F75A5"/>
    <w:rsid w:val="0061636C"/>
    <w:rsid w:val="0064705C"/>
    <w:rsid w:val="00685B54"/>
    <w:rsid w:val="006E2B6C"/>
    <w:rsid w:val="006E6497"/>
    <w:rsid w:val="006F3177"/>
    <w:rsid w:val="00706639"/>
    <w:rsid w:val="00715C4E"/>
    <w:rsid w:val="0073606C"/>
    <w:rsid w:val="00751238"/>
    <w:rsid w:val="007D4382"/>
    <w:rsid w:val="00815050"/>
    <w:rsid w:val="00896680"/>
    <w:rsid w:val="008C72E4"/>
    <w:rsid w:val="008F37AF"/>
    <w:rsid w:val="0090695B"/>
    <w:rsid w:val="009E5CE0"/>
    <w:rsid w:val="009F1152"/>
    <w:rsid w:val="009F1EE5"/>
    <w:rsid w:val="00A10A87"/>
    <w:rsid w:val="00A125A4"/>
    <w:rsid w:val="00A354CE"/>
    <w:rsid w:val="00AB53F9"/>
    <w:rsid w:val="00AE09BC"/>
    <w:rsid w:val="00AF33AF"/>
    <w:rsid w:val="00B605A9"/>
    <w:rsid w:val="00B9273F"/>
    <w:rsid w:val="00B94075"/>
    <w:rsid w:val="00BA2373"/>
    <w:rsid w:val="00BC7571"/>
    <w:rsid w:val="00BE6E33"/>
    <w:rsid w:val="00C01DF6"/>
    <w:rsid w:val="00C305C2"/>
    <w:rsid w:val="00C406AC"/>
    <w:rsid w:val="00CF09F7"/>
    <w:rsid w:val="00CF0A82"/>
    <w:rsid w:val="00D01932"/>
    <w:rsid w:val="00D2206D"/>
    <w:rsid w:val="00D236F4"/>
    <w:rsid w:val="00D23714"/>
    <w:rsid w:val="00D4685F"/>
    <w:rsid w:val="00D745E8"/>
    <w:rsid w:val="00DC3BE8"/>
    <w:rsid w:val="00DD51A4"/>
    <w:rsid w:val="00DD5A5B"/>
    <w:rsid w:val="00E36113"/>
    <w:rsid w:val="00E4511B"/>
    <w:rsid w:val="00E87FEE"/>
    <w:rsid w:val="00EA411D"/>
    <w:rsid w:val="00EF2B4E"/>
    <w:rsid w:val="00F370CB"/>
    <w:rsid w:val="00F468D1"/>
    <w:rsid w:val="00F74E3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DFA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85B54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685B5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guvenligi.bartin.edu.t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sguvenligi.bartin.edu.t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70</cp:revision>
  <dcterms:created xsi:type="dcterms:W3CDTF">2019-02-15T12:25:00Z</dcterms:created>
  <dcterms:modified xsi:type="dcterms:W3CDTF">2023-02-03T11:00:00Z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50ecc0ae4eb3b02847b164a26e3a54e100b61b61f55524d62e3715e9d0b07688</vt:lpwstr>
  </property>
</Properties>
</file>